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6082CB74"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r w:rsidR="00D94781">
        <w:rPr>
          <w:i/>
          <w:sz w:val="22"/>
          <w:szCs w:val="22"/>
        </w:rPr>
        <w:t xml:space="preserve">Giuseppe Piccardo </w:t>
      </w:r>
    </w:p>
    <w:p w14:paraId="3CA75BA1" w14:textId="2B93B2D1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</w:t>
      </w:r>
      <w:r w:rsidR="00714E35">
        <w:rPr>
          <w:i/>
          <w:sz w:val="22"/>
          <w:szCs w:val="22"/>
        </w:rPr>
        <w:t>Luca Morasso</w:t>
      </w:r>
      <w:r w:rsidR="00780E1B">
        <w:rPr>
          <w:i/>
          <w:sz w:val="22"/>
          <w:szCs w:val="22"/>
        </w:rPr>
        <w:t xml:space="preserve"> </w:t>
      </w:r>
      <w:r w:rsidR="00714E35" w:rsidRPr="00714E35">
        <w:rPr>
          <w:i/>
          <w:sz w:val="22"/>
          <w:szCs w:val="22"/>
        </w:rPr>
        <w:t>0103352568</w:t>
      </w:r>
    </w:p>
    <w:p w14:paraId="7B730761" w14:textId="134528E2"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156E3B" w:rsidRPr="00156E3B">
        <w:t xml:space="preserve"> </w:t>
      </w:r>
      <w:r w:rsidR="00D94781">
        <w:t>Protocollo n° 0019348</w:t>
      </w:r>
      <w:r w:rsidR="00D94781">
        <w:t xml:space="preserve"> </w:t>
      </w:r>
      <w:r w:rsidR="00D94781">
        <w:t>del 06/04/202</w:t>
      </w:r>
    </w:p>
    <w:p w14:paraId="06EF078F" w14:textId="77777777"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8F24" w14:textId="77777777" w:rsidR="00AB1BC0" w:rsidRDefault="00AB1BC0">
      <w:r>
        <w:separator/>
      </w:r>
    </w:p>
  </w:endnote>
  <w:endnote w:type="continuationSeparator" w:id="0">
    <w:p w14:paraId="4163B5EA" w14:textId="77777777" w:rsidR="00AB1BC0" w:rsidRDefault="00A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6A6E1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6A6E1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5A30" w14:textId="77777777" w:rsidR="00AB1BC0" w:rsidRDefault="00AB1BC0">
      <w:r>
        <w:separator/>
      </w:r>
    </w:p>
  </w:footnote>
  <w:footnote w:type="continuationSeparator" w:id="0">
    <w:p w14:paraId="2E7EF631" w14:textId="77777777" w:rsidR="00AB1BC0" w:rsidRDefault="00AB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7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56E3B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B7D78"/>
    <w:rsid w:val="00532C5D"/>
    <w:rsid w:val="005549AC"/>
    <w:rsid w:val="00555C73"/>
    <w:rsid w:val="005B0D93"/>
    <w:rsid w:val="005B5AEA"/>
    <w:rsid w:val="00606552"/>
    <w:rsid w:val="006C20D7"/>
    <w:rsid w:val="00714E35"/>
    <w:rsid w:val="00780E1B"/>
    <w:rsid w:val="00785F5B"/>
    <w:rsid w:val="00826E65"/>
    <w:rsid w:val="00827E0E"/>
    <w:rsid w:val="008D5406"/>
    <w:rsid w:val="00910C9A"/>
    <w:rsid w:val="009666C8"/>
    <w:rsid w:val="00A83330"/>
    <w:rsid w:val="00A96608"/>
    <w:rsid w:val="00AA3092"/>
    <w:rsid w:val="00AB1BC0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4781"/>
    <w:rsid w:val="00D9528D"/>
    <w:rsid w:val="00DB67A1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EF78-0F52-46FA-824B-63B2E2120827}">
  <ds:schemaRefs>
    <ds:schemaRef ds:uri="a9f966e7-da99-48b8-a956-62b310f5e6e5"/>
    <ds:schemaRef ds:uri="http://purl.org/dc/dcmitype/"/>
    <ds:schemaRef ds:uri="http://schemas.microsoft.com/office/2006/documentManagement/types"/>
    <ds:schemaRef ds:uri="1519c2c1-e7c9-4262-a047-ff06aecc3fc0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5EF5-6E0C-4D64-A5CE-DF2283D5D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2023-04-06T10:13:00Z</dcterms:created>
  <dcterms:modified xsi:type="dcterms:W3CDTF">2023-04-06T10:13:00Z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