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“C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NOTORIETA’)*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</w:t>
      </w:r>
      <w:proofErr w:type="spellStart"/>
      <w:r>
        <w:rPr>
          <w:rFonts w:ascii="Times New Roman" w:hAnsi="Times New Roman" w:cs="Times New Roman"/>
        </w:rPr>
        <w:t>DD.R.R.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46 del D.P.R. n. 445/2000)*</w:t>
      </w: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47 del D.P.R. n. 445/2000)*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  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BE5A1E" w:rsidRDefault="00BE5A1E" w:rsidP="00E42215">
      <w:pPr>
        <w:jc w:val="center"/>
        <w:rPr>
          <w:caps/>
          <w:sz w:val="22"/>
          <w:szCs w:val="22"/>
        </w:rPr>
      </w:pPr>
    </w:p>
    <w:p w:rsidR="00E42215" w:rsidRDefault="00BE5A1E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di possedere il seguente TITOLO DI STUDIO:</w:t>
      </w:r>
      <w:r w:rsidR="00E42215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</w:t>
      </w:r>
      <w:r w:rsidR="00E42215">
        <w:rPr>
          <w:sz w:val="22"/>
          <w:szCs w:val="22"/>
        </w:rPr>
        <w:t>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BE5A1E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CONSEGUITO IL: </w:t>
      </w:r>
      <w:bookmarkStart w:id="0" w:name="_GoBack"/>
      <w:bookmarkEnd w:id="0"/>
      <w:r w:rsidR="00E42215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</w:t>
      </w:r>
      <w:r w:rsidR="00E42215">
        <w:rPr>
          <w:sz w:val="22"/>
          <w:szCs w:val="22"/>
        </w:rPr>
        <w:t>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BE5A1E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PRESSO:    </w:t>
      </w:r>
      <w:r w:rsidR="00E42215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</w:t>
      </w:r>
      <w:r w:rsidR="00E42215">
        <w:rPr>
          <w:sz w:val="22"/>
          <w:szCs w:val="22"/>
        </w:rPr>
        <w:t>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</w:t>
      </w:r>
      <w:proofErr w:type="spellStart"/>
      <w:r>
        <w:rPr>
          <w:sz w:val="22"/>
          <w:szCs w:val="22"/>
        </w:rPr>
        <w:t>DD.R.R.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</w:t>
      </w:r>
      <w:proofErr w:type="spellStart"/>
      <w:r>
        <w:rPr>
          <w:sz w:val="22"/>
          <w:szCs w:val="22"/>
        </w:rPr>
        <w:t>EuropeaIl</w:t>
      </w:r>
      <w:proofErr w:type="spellEnd"/>
      <w:r>
        <w:rPr>
          <w:sz w:val="22"/>
          <w:szCs w:val="22"/>
        </w:rPr>
        <w:t xml:space="preserve">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r w:rsidRPr="005E0ACD">
        <w:rPr>
          <w:b/>
          <w:sz w:val="22"/>
          <w:szCs w:val="22"/>
        </w:rPr>
        <w:t xml:space="preserve">DICHIARAZIONE  SOSTITUTIVA  DI  ATTO  DI  NOTORIETÀ  PER  CONFERIMENTO  DI  INCARICO  (art.  47  D.P.R.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Il/La  sottoscritto/a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Cognome  __________________________________  nome  __________________________________  nato/a  a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ai  sensi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33/2013  (art.  15,  comma  1)  e  </w:t>
      </w:r>
      <w:proofErr w:type="spellStart"/>
      <w:r w:rsidRPr="005E0ACD">
        <w:rPr>
          <w:sz w:val="22"/>
          <w:szCs w:val="22"/>
        </w:rPr>
        <w:t>ss.mm.ii.</w:t>
      </w:r>
      <w:proofErr w:type="spellEnd"/>
      <w:r w:rsidRPr="005E0ACD">
        <w:rPr>
          <w:sz w:val="22"/>
          <w:szCs w:val="22"/>
        </w:rPr>
        <w:t xml:space="preserve">  e  del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165/2001  (art.53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Che  non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Di   non   ricoprire   incarichi   o   cariche   in   enti   di   diritto   privato   regolati   o   finanziati   dalla   pubblica  amministrazione,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5E0ACD">
      <w:pPr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ricoprire  il/i  seguente/i  incarico/incarichi  o  carica/cariche:  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e/o  di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NOTA:  ai  sensi  del  </w:t>
      </w:r>
      <w:proofErr w:type="spellStart"/>
      <w:r w:rsidRPr="005E0ACD">
        <w:rPr>
          <w:sz w:val="22"/>
          <w:szCs w:val="22"/>
        </w:rPr>
        <w:t>D.Lgs</w:t>
      </w:r>
      <w:proofErr w:type="spellEnd"/>
      <w:r w:rsidRPr="005E0ACD">
        <w:rPr>
          <w:sz w:val="22"/>
          <w:szCs w:val="22"/>
        </w:rPr>
        <w:t xml:space="preserve">  n.  196/03  e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L’informativa  completa  è  disponibile  alla  pagina  https://unige.it/privacy.html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In  particolare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33/2013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Data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right"/>
        <w:rPr>
          <w:sz w:val="22"/>
          <w:szCs w:val="22"/>
        </w:rPr>
      </w:pPr>
      <w:r w:rsidRPr="005E0ACD">
        <w:rPr>
          <w:sz w:val="22"/>
          <w:szCs w:val="22"/>
        </w:rPr>
        <w:t xml:space="preserve">Firma    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33037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CB9" w:rsidRDefault="00A85CB9" w:rsidP="00BB3F71">
      <w:r>
        <w:separator/>
      </w:r>
    </w:p>
  </w:endnote>
  <w:endnote w:type="continuationSeparator" w:id="0">
    <w:p w:rsidR="00A85CB9" w:rsidRDefault="00A85CB9" w:rsidP="00BB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CB9" w:rsidRDefault="00A85CB9" w:rsidP="00BB3F71">
      <w:r>
        <w:separator/>
      </w:r>
    </w:p>
  </w:footnote>
  <w:footnote w:type="continuationSeparator" w:id="0">
    <w:p w:rsidR="00A85CB9" w:rsidRDefault="00A85CB9" w:rsidP="00BB3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4D" w:rsidRDefault="007E23DD" w:rsidP="003A284D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Dipartimento di </w:t>
    </w:r>
    <w:r w:rsidR="003A284D">
      <w:rPr>
        <w:b/>
        <w:sz w:val="22"/>
        <w:szCs w:val="22"/>
      </w:rPr>
      <w:t>SCIENZE CHIRURGICHE E DIAGNOSTICHE INTEGRATE</w:t>
    </w:r>
    <w:r w:rsidR="005E0ACD">
      <w:rPr>
        <w:b/>
        <w:sz w:val="22"/>
        <w:szCs w:val="22"/>
      </w:rPr>
      <w:tab/>
    </w:r>
    <w:r w:rsidR="005E0ACD">
      <w:rPr>
        <w:b/>
        <w:sz w:val="22"/>
        <w:szCs w:val="22"/>
      </w:rPr>
      <w:tab/>
    </w:r>
    <w:r w:rsidR="003A284D">
      <w:rPr>
        <w:b/>
        <w:sz w:val="22"/>
        <w:szCs w:val="22"/>
      </w:rPr>
      <w:tab/>
    </w:r>
    <w:r w:rsidR="003A284D">
      <w:rPr>
        <w:b/>
        <w:sz w:val="22"/>
        <w:szCs w:val="22"/>
      </w:rPr>
      <w:tab/>
    </w:r>
    <w:r w:rsidR="003A284D">
      <w:rPr>
        <w:b/>
        <w:sz w:val="22"/>
        <w:szCs w:val="22"/>
      </w:rPr>
      <w:tab/>
    </w:r>
    <w:r w:rsidR="003A284D">
      <w:rPr>
        <w:b/>
        <w:sz w:val="22"/>
        <w:szCs w:val="22"/>
      </w:rPr>
      <w:tab/>
    </w:r>
    <w:r w:rsidR="003A284D">
      <w:rPr>
        <w:b/>
        <w:sz w:val="22"/>
        <w:szCs w:val="22"/>
      </w:rPr>
      <w:tab/>
    </w:r>
    <w:r w:rsidR="003A284D">
      <w:rPr>
        <w:b/>
        <w:sz w:val="22"/>
        <w:szCs w:val="22"/>
      </w:rPr>
      <w:tab/>
    </w:r>
    <w:r w:rsidR="003A284D">
      <w:rPr>
        <w:b/>
        <w:sz w:val="22"/>
        <w:szCs w:val="22"/>
      </w:rPr>
      <w:tab/>
    </w:r>
    <w:r w:rsidR="003A284D">
      <w:rPr>
        <w:b/>
        <w:sz w:val="22"/>
        <w:szCs w:val="22"/>
      </w:rPr>
      <w:tab/>
    </w:r>
    <w:r w:rsidR="003A284D">
      <w:rPr>
        <w:b/>
        <w:sz w:val="22"/>
        <w:szCs w:val="22"/>
      </w:rPr>
      <w:tab/>
    </w:r>
    <w:r w:rsidR="005E0ACD">
      <w:rPr>
        <w:b/>
        <w:sz w:val="22"/>
        <w:szCs w:val="22"/>
      </w:rPr>
      <w:tab/>
    </w:r>
  </w:p>
  <w:p w:rsidR="00BB3F71" w:rsidRDefault="005E0ACD" w:rsidP="003A284D">
    <w:pPr>
      <w:jc w:val="center"/>
    </w:pPr>
    <w:r w:rsidRPr="003A284D">
      <w:t xml:space="preserve"> moduli C,</w:t>
    </w:r>
    <w:r w:rsidR="00BB3F71" w:rsidRPr="003A284D">
      <w:t>D</w:t>
    </w:r>
    <w:r w:rsidRPr="003A284D">
      <w:t>,</w:t>
    </w:r>
    <w:r>
      <w:t xml:space="preserve"> 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215"/>
    <w:rsid w:val="001013ED"/>
    <w:rsid w:val="00134B02"/>
    <w:rsid w:val="0015055A"/>
    <w:rsid w:val="0015655D"/>
    <w:rsid w:val="002420C3"/>
    <w:rsid w:val="002657FE"/>
    <w:rsid w:val="002C1C44"/>
    <w:rsid w:val="003034D9"/>
    <w:rsid w:val="00305AD5"/>
    <w:rsid w:val="00330373"/>
    <w:rsid w:val="003A284D"/>
    <w:rsid w:val="00406046"/>
    <w:rsid w:val="00420BA3"/>
    <w:rsid w:val="005E0ACD"/>
    <w:rsid w:val="00643F2A"/>
    <w:rsid w:val="006C4C71"/>
    <w:rsid w:val="00781957"/>
    <w:rsid w:val="007A2C81"/>
    <w:rsid w:val="007E23DD"/>
    <w:rsid w:val="007F1B57"/>
    <w:rsid w:val="009B4604"/>
    <w:rsid w:val="00A85CB9"/>
    <w:rsid w:val="00B556B8"/>
    <w:rsid w:val="00BB3F71"/>
    <w:rsid w:val="00BD4CCB"/>
    <w:rsid w:val="00BE5A1E"/>
    <w:rsid w:val="00C471FA"/>
    <w:rsid w:val="00C50FB2"/>
    <w:rsid w:val="00D32ECE"/>
    <w:rsid w:val="00D80615"/>
    <w:rsid w:val="00DA13E6"/>
    <w:rsid w:val="00DC1C75"/>
    <w:rsid w:val="00E42215"/>
    <w:rsid w:val="00EB6EE3"/>
    <w:rsid w:val="00F42AA4"/>
    <w:rsid w:val="00F7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8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84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Paola Tassistro</cp:lastModifiedBy>
  <cp:revision>2</cp:revision>
  <cp:lastPrinted>2017-07-03T13:49:00Z</cp:lastPrinted>
  <dcterms:created xsi:type="dcterms:W3CDTF">2022-06-20T09:32:00Z</dcterms:created>
  <dcterms:modified xsi:type="dcterms:W3CDTF">2022-06-20T09:32:00Z</dcterms:modified>
</cp:coreProperties>
</file>