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14B3" w14:textId="77777777" w:rsidR="00E32ECE" w:rsidRDefault="007135DF" w:rsidP="00E32ECE">
      <w:pPr>
        <w:pStyle w:val="Titolo"/>
        <w:rPr>
          <w:lang w:val="it-IT"/>
        </w:rPr>
      </w:pPr>
      <w:r w:rsidRPr="00E32ECE"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0FABC7F2" wp14:editId="4C2236B3">
            <wp:extent cx="1752600" cy="552450"/>
            <wp:effectExtent l="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BF331" w14:textId="77777777" w:rsidR="00E32ECE" w:rsidRDefault="00E32ECE" w:rsidP="00E32ECE">
      <w:pPr>
        <w:rPr>
          <w:b/>
          <w:i/>
          <w:sz w:val="24"/>
        </w:rPr>
      </w:pPr>
    </w:p>
    <w:p w14:paraId="761D624F" w14:textId="77777777" w:rsidR="00E32ECE" w:rsidRPr="007D1580" w:rsidRDefault="00E32ECE" w:rsidP="00E32ECE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605163CA" w14:textId="77777777" w:rsidR="00CC27E8" w:rsidRDefault="00CC27E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2D6E1639" w14:textId="77777777" w:rsidR="00CC27E8" w:rsidRDefault="00CC27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379E930A" w14:textId="77777777" w:rsidR="001F590D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Verbale della riunione </w:t>
      </w:r>
      <w:r w:rsidR="00471D1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telematica </w:t>
      </w:r>
    </w:p>
    <w:p w14:paraId="3C86FC4B" w14:textId="21899ED2" w:rsidR="001F590D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de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rappresentanti </w:t>
      </w:r>
      <w:r w:rsidR="000D17D8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degli </w:t>
      </w:r>
      <w:r w:rsidR="00D638DA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studenti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nel consiglio del dipar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timento per la designazione de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="00EA35AE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relativi</w:t>
      </w:r>
      <w:r w:rsidR="000D17D8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rappresentant</w:t>
      </w:r>
      <w:r w:rsidR="00050F21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i</w:t>
      </w: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</w:p>
    <w:p w14:paraId="73575A60" w14:textId="021A0D90" w:rsidR="00E211C8" w:rsidRPr="00E32ECE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505743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GIUNTA </w:t>
      </w:r>
      <w:r w:rsidR="0025525B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e nella </w:t>
      </w:r>
      <w:r w:rsidR="00505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CONSULTA </w:t>
      </w:r>
      <w:r w:rsidR="0053445D">
        <w:rPr>
          <w:rFonts w:ascii="Fira Sans" w:hAnsi="Fira Sans" w:cs="Times New Roman"/>
          <w:b/>
          <w:bCs/>
          <w:sz w:val="24"/>
          <w:szCs w:val="24"/>
          <w:lang w:val="it-IT"/>
        </w:rPr>
        <w:t>degli studenti</w:t>
      </w:r>
      <w:r w:rsidR="0050574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. 20</w:t>
      </w:r>
      <w:r w:rsidR="00E32ECE">
        <w:rPr>
          <w:rFonts w:ascii="Fira Sans" w:hAnsi="Fira Sans" w:cs="Times New Roman"/>
          <w:b/>
          <w:bCs/>
          <w:sz w:val="24"/>
          <w:szCs w:val="24"/>
          <w:lang w:val="it-IT"/>
        </w:rPr>
        <w:t>2</w:t>
      </w:r>
      <w:r w:rsidR="009A46BA">
        <w:rPr>
          <w:rFonts w:ascii="Fira Sans" w:hAnsi="Fira Sans" w:cs="Times New Roman"/>
          <w:b/>
          <w:bCs/>
          <w:sz w:val="24"/>
          <w:szCs w:val="24"/>
          <w:lang w:val="it-IT"/>
        </w:rPr>
        <w:t>5</w:t>
      </w:r>
      <w:r w:rsidR="00025913" w:rsidRPr="00E32ECE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 w:rsidR="009A46BA">
        <w:rPr>
          <w:rFonts w:ascii="Fira Sans" w:hAnsi="Fira Sans" w:cs="Times New Roman"/>
          <w:b/>
          <w:bCs/>
          <w:sz w:val="24"/>
          <w:szCs w:val="24"/>
          <w:lang w:val="it-IT"/>
        </w:rPr>
        <w:t>7</w:t>
      </w:r>
    </w:p>
    <w:p w14:paraId="417AC968" w14:textId="0EABCF88" w:rsidR="0025525B" w:rsidRDefault="00050F21" w:rsidP="0025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</w:t>
      </w:r>
      <w:r w:rsidR="003D05EC">
        <w:rPr>
          <w:rFonts w:ascii="Fira Sans" w:hAnsi="Fira Sans" w:cs="Times New Roman"/>
          <w:bCs/>
          <w:sz w:val="24"/>
          <w:szCs w:val="24"/>
          <w:lang w:val="it-IT"/>
        </w:rPr>
        <w:t>A</w:t>
      </w:r>
      <w:r w:rsidR="00FA6AC3" w:rsidRPr="00E32ECE">
        <w:rPr>
          <w:rFonts w:ascii="Fira Sans" w:hAnsi="Fira Sans" w:cs="Times New Roman"/>
          <w:bCs/>
          <w:sz w:val="24"/>
          <w:szCs w:val="24"/>
          <w:lang w:val="it-IT"/>
        </w:rPr>
        <w:t>rt. 3</w:t>
      </w:r>
      <w:r w:rsidR="00E32ECE"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="00FA6AC3" w:rsidRPr="00E32ECE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</w:t>
      </w:r>
      <w:r w:rsidR="0025525B">
        <w:rPr>
          <w:rFonts w:ascii="Fira Sans" w:hAnsi="Fira Sans" w:cs="Times New Roman"/>
          <w:bCs/>
          <w:sz w:val="24"/>
          <w:szCs w:val="24"/>
          <w:lang w:val="it-IT"/>
        </w:rPr>
        <w:t>i</w:t>
      </w:r>
    </w:p>
    <w:p w14:paraId="57E2DFEA" w14:textId="5B746144" w:rsidR="0025525B" w:rsidRPr="0025525B" w:rsidRDefault="0025525B" w:rsidP="00255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sz w:val="24"/>
          <w:szCs w:val="24"/>
          <w:lang w:val="it-IT"/>
        </w:rPr>
      </w:pPr>
      <w:r w:rsidRPr="0025525B">
        <w:rPr>
          <w:rFonts w:ascii="Fira Sans" w:hAnsi="Fira Sans" w:cs="Times New Roman"/>
          <w:sz w:val="24"/>
          <w:szCs w:val="24"/>
          <w:lang w:val="it-IT"/>
        </w:rPr>
        <w:t>D.R. n. 3794 dell’1.9.2021 di costituzione della consulta degli studenti (art. 2, lett. e)</w:t>
      </w:r>
    </w:p>
    <w:p w14:paraId="793314A0" w14:textId="35B4EBC0" w:rsidR="003B2A20" w:rsidRPr="00E32ECE" w:rsidRDefault="003B2A20" w:rsidP="00F1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</w:p>
    <w:p w14:paraId="37AB32CA" w14:textId="77777777" w:rsidR="00CC27E8" w:rsidRPr="00E32ECE" w:rsidRDefault="00CC27E8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69FAD89" w14:textId="53D7C0B0" w:rsidR="00050F21" w:rsidRPr="00E32ECE" w:rsidRDefault="00606F27" w:rsidP="0053445D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606F27">
        <w:rPr>
          <w:rFonts w:ascii="Fira Sans" w:hAnsi="Fira Sans" w:cs="Times New Roman"/>
          <w:sz w:val="24"/>
          <w:szCs w:val="24"/>
          <w:lang w:val="it-IT"/>
        </w:rPr>
        <w:t>Il giorno ………</w:t>
      </w:r>
      <w:proofErr w:type="gramStart"/>
      <w:r w:rsidRPr="00606F27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606F27">
        <w:rPr>
          <w:rFonts w:ascii="Fira Sans" w:hAnsi="Fira Sans" w:cs="Times New Roman"/>
          <w:sz w:val="24"/>
          <w:szCs w:val="24"/>
          <w:lang w:val="it-IT"/>
        </w:rPr>
        <w:t>, alle ore …………… , attraverso la piattaforma</w:t>
      </w:r>
      <w:r w:rsidRPr="00606F27">
        <w:rPr>
          <w:rFonts w:ascii="Fira Sans" w:hAnsi="Fira Sans" w:cs="Times New Roman"/>
          <w:i/>
          <w:iCs/>
          <w:sz w:val="24"/>
          <w:szCs w:val="24"/>
          <w:lang w:val="it-IT"/>
        </w:rPr>
        <w:t xml:space="preserve"> Teams</w:t>
      </w:r>
      <w:r w:rsidRPr="00606F27">
        <w:rPr>
          <w:rFonts w:ascii="Fira Sans" w:hAnsi="Fira Sans" w:cs="Times New Roman"/>
          <w:sz w:val="24"/>
          <w:szCs w:val="24"/>
          <w:lang w:val="it-IT"/>
        </w:rPr>
        <w:t xml:space="preserve"> di </w:t>
      </w:r>
      <w:r w:rsidRPr="00606F27">
        <w:rPr>
          <w:rFonts w:ascii="Fira Sans" w:hAnsi="Fira Sans" w:cs="Times New Roman"/>
          <w:i/>
          <w:iCs/>
          <w:sz w:val="24"/>
          <w:szCs w:val="24"/>
          <w:lang w:val="it-IT"/>
        </w:rPr>
        <w:t>Microsoft 365</w:t>
      </w:r>
      <w:r w:rsidRPr="00606F27">
        <w:rPr>
          <w:rFonts w:ascii="Fira Sans" w:hAnsi="Fira Sans" w:cs="Times New Roman"/>
          <w:sz w:val="24"/>
          <w:szCs w:val="24"/>
          <w:lang w:val="it-IT"/>
        </w:rPr>
        <w:t xml:space="preserve"> si riuniscono</w:t>
      </w:r>
      <w:r w:rsidR="0053445D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n. …….. </w:t>
      </w:r>
      <w:r w:rsidR="00792A07" w:rsidRPr="00E32ECE">
        <w:rPr>
          <w:rFonts w:ascii="Fira Sans" w:hAnsi="Fira Sans" w:cs="Times New Roman"/>
          <w:sz w:val="24"/>
          <w:szCs w:val="24"/>
          <w:lang w:val="it-IT"/>
        </w:rPr>
        <w:t>rappresentanti degli studenti nel consiglio del dipartimento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E32ECE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E32ECE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E32ECE">
        <w:rPr>
          <w:rFonts w:ascii="Fira Sans" w:hAnsi="Fira Sans" w:cs="Times New Roman"/>
          <w:sz w:val="24"/>
          <w:szCs w:val="24"/>
          <w:lang w:val="it-IT"/>
        </w:rPr>
        <w:t>. 20</w:t>
      </w:r>
      <w:r w:rsidR="00A93990">
        <w:rPr>
          <w:rFonts w:ascii="Fira Sans" w:hAnsi="Fira Sans" w:cs="Times New Roman"/>
          <w:sz w:val="24"/>
          <w:szCs w:val="24"/>
          <w:lang w:val="it-IT"/>
        </w:rPr>
        <w:t>2</w:t>
      </w:r>
      <w:r w:rsidR="009A46BA">
        <w:rPr>
          <w:rFonts w:ascii="Fira Sans" w:hAnsi="Fira Sans" w:cs="Times New Roman"/>
          <w:sz w:val="24"/>
          <w:szCs w:val="24"/>
          <w:lang w:val="it-IT"/>
        </w:rPr>
        <w:t>5</w:t>
      </w:r>
      <w:r w:rsidR="00FA6AC3" w:rsidRPr="00E32ECE">
        <w:rPr>
          <w:rFonts w:ascii="Fira Sans" w:hAnsi="Fira Sans" w:cs="Times New Roman"/>
          <w:sz w:val="24"/>
          <w:szCs w:val="24"/>
          <w:lang w:val="it-IT"/>
        </w:rPr>
        <w:t>/2</w:t>
      </w:r>
      <w:r w:rsidR="009A46BA">
        <w:rPr>
          <w:rFonts w:ascii="Fira Sans" w:hAnsi="Fira Sans" w:cs="Times New Roman"/>
          <w:sz w:val="24"/>
          <w:szCs w:val="24"/>
          <w:lang w:val="it-IT"/>
        </w:rPr>
        <w:t>7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>, rispetto a n. …….</w:t>
      </w:r>
      <w:r w:rsidR="001F590D">
        <w:rPr>
          <w:rFonts w:ascii="Fira Sans" w:hAnsi="Fira Sans" w:cs="Times New Roman"/>
          <w:sz w:val="24"/>
          <w:szCs w:val="24"/>
          <w:lang w:val="it-IT"/>
        </w:rPr>
        <w:t xml:space="preserve"> convocati.</w:t>
      </w:r>
      <w:r w:rsidR="00050F21"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</w:p>
    <w:p w14:paraId="52DEF0B2" w14:textId="77777777" w:rsidR="005A66B5" w:rsidRPr="00E32ECE" w:rsidRDefault="005A66B5" w:rsidP="005A66B5">
      <w:pPr>
        <w:ind w:left="714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4DC4C94F" w14:textId="77777777" w:rsidR="00EA35AE" w:rsidRPr="00E32ECE" w:rsidRDefault="00050F21" w:rsidP="00F17969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>I suddetti rappresentanti sono</w:t>
      </w:r>
      <w:r w:rsidR="00D638DA" w:rsidRPr="00E32ECE">
        <w:rPr>
          <w:rFonts w:ascii="Fira Sans" w:hAnsi="Fira Sans" w:cs="Times New Roman"/>
          <w:sz w:val="24"/>
          <w:szCs w:val="24"/>
          <w:lang w:val="it-IT"/>
        </w:rPr>
        <w:t xml:space="preserve"> stati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convocati dal direttore del dipartimento con </w:t>
      </w:r>
      <w:r w:rsidR="00EA35AE" w:rsidRPr="001F590D">
        <w:rPr>
          <w:rFonts w:ascii="Fira Sans" w:hAnsi="Fira Sans" w:cs="Times New Roman"/>
          <w:sz w:val="24"/>
          <w:szCs w:val="24"/>
          <w:highlight w:val="yellow"/>
          <w:lang w:val="it-IT"/>
        </w:rPr>
        <w:t>nota</w:t>
      </w:r>
      <w:r w:rsidR="00FA6AC3" w:rsidRPr="001F590D">
        <w:rPr>
          <w:rFonts w:ascii="Fira Sans" w:hAnsi="Fira Sans" w:cs="Times New Roman"/>
          <w:sz w:val="24"/>
          <w:szCs w:val="24"/>
          <w:highlight w:val="yellow"/>
          <w:lang w:val="it-IT"/>
        </w:rPr>
        <w:t>/e-mail</w:t>
      </w:r>
      <w:r w:rsidR="00EA35AE" w:rsidRPr="00E32ECE">
        <w:rPr>
          <w:rFonts w:ascii="Fira Sans" w:hAnsi="Fira Sans" w:cs="Times New Roman"/>
          <w:sz w:val="24"/>
          <w:szCs w:val="24"/>
          <w:lang w:val="it-IT"/>
        </w:rPr>
        <w:t xml:space="preserve"> del ……………………</w:t>
      </w:r>
      <w:proofErr w:type="gramStart"/>
      <w:r w:rsidR="00EA35AE" w:rsidRPr="00E32ECE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="00B26738" w:rsidRPr="00E32ECE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116BC414" w14:textId="77777777" w:rsidR="00077E65" w:rsidRPr="00E32ECE" w:rsidRDefault="008154C9" w:rsidP="00F17969">
      <w:pPr>
        <w:spacing w:line="36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E32ECE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6E4DE7B7" w14:textId="77777777" w:rsidR="00050F21" w:rsidRPr="00ED33FB" w:rsidRDefault="00050F21" w:rsidP="00050F21">
      <w:pPr>
        <w:spacing w:line="480" w:lineRule="auto"/>
        <w:jc w:val="center"/>
        <w:rPr>
          <w:rFonts w:ascii="Fira Sans" w:hAnsi="Fira Sans" w:cs="Times New Roman"/>
          <w:b/>
          <w:i/>
          <w:sz w:val="24"/>
          <w:szCs w:val="24"/>
          <w:u w:val="single"/>
          <w:lang w:val="it-IT"/>
        </w:rPr>
      </w:pPr>
      <w:r w:rsidRPr="00ED33FB">
        <w:rPr>
          <w:rFonts w:ascii="Fira Sans" w:hAnsi="Fira Sans" w:cs="Times New Roman"/>
          <w:b/>
          <w:i/>
          <w:sz w:val="24"/>
          <w:szCs w:val="24"/>
          <w:u w:val="single"/>
          <w:lang w:val="it-IT"/>
        </w:rPr>
        <w:t>RAPPRESENTANTI DEGLI STUDENTI</w:t>
      </w:r>
    </w:p>
    <w:p w14:paraId="3DBF3704" w14:textId="77777777" w:rsidR="00CC27E8" w:rsidRPr="00E32ECE" w:rsidRDefault="00CC27E8" w:rsidP="00F17969">
      <w:pPr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p w14:paraId="6BAE5EB4" w14:textId="77777777" w:rsidR="00CC27E8" w:rsidRPr="00E32ECE" w:rsidRDefault="00CC27E8" w:rsidP="00F17969">
      <w:pPr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……………………………………………………… </w:t>
      </w:r>
    </w:p>
    <w:p w14:paraId="1B741FD2" w14:textId="77777777" w:rsidR="00CC27E8" w:rsidRPr="00E32ECE" w:rsidRDefault="00CC27E8" w:rsidP="00F17969">
      <w:pPr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 ……………………………………………………</w:t>
      </w:r>
      <w:r w:rsidR="00792A07" w:rsidRPr="00E32ECE">
        <w:rPr>
          <w:rFonts w:ascii="Fira Sans" w:hAnsi="Fira Sans" w:cs="Times New Roman"/>
          <w:sz w:val="24"/>
          <w:szCs w:val="24"/>
          <w:lang w:val="it-IT"/>
        </w:rPr>
        <w:t>..</w:t>
      </w: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..  </w:t>
      </w:r>
    </w:p>
    <w:p w14:paraId="50F57BA7" w14:textId="77777777" w:rsidR="00CC27E8" w:rsidRPr="00ED33FB" w:rsidRDefault="000E43EB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749590A1" w14:textId="77777777" w:rsidR="0026388C" w:rsidRPr="00ED33FB" w:rsidRDefault="000E43EB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28DA5DF6" w14:textId="77777777" w:rsidR="00792A07" w:rsidRPr="00ED33FB" w:rsidRDefault="00792A07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5C536861" w14:textId="77777777" w:rsidR="00792A07" w:rsidRPr="00F17969" w:rsidRDefault="00792A07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F17969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06D82C0E" w14:textId="77777777" w:rsidR="008154C9" w:rsidRDefault="00792A07" w:rsidP="00F1796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F17969">
        <w:rPr>
          <w:rFonts w:ascii="Fira Sans" w:hAnsi="Fira Sans" w:cs="Times New Roman"/>
          <w:sz w:val="24"/>
          <w:szCs w:val="24"/>
          <w:lang w:val="it-IT"/>
        </w:rPr>
        <w:t>………………………………………………………</w:t>
      </w:r>
    </w:p>
    <w:p w14:paraId="4CEF8F05" w14:textId="77777777" w:rsid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A1769C7" w14:textId="77777777" w:rsidR="00FD235C" w:rsidRDefault="00FD235C" w:rsidP="00FD235C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Il Sig./Dott.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la Sig.ra/Dott.ssa ……………………</w:t>
      </w:r>
      <w:proofErr w:type="gramStart"/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…….</w:t>
      </w:r>
      <w:proofErr w:type="gramEnd"/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, responsabile amministrativo del dipartimento, svolge la funzione di segretario verbalizzante</w:t>
      </w:r>
      <w:r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2F41C49F" w14:textId="77777777" w:rsidR="00FD235C" w:rsidRPr="00705F4B" w:rsidRDefault="00FD235C" w:rsidP="00FD235C">
      <w:pPr>
        <w:spacing w:line="360" w:lineRule="auto"/>
        <w:jc w:val="center"/>
        <w:rPr>
          <w:rFonts w:ascii="Fira Sans" w:hAnsi="Fira Sans" w:cs="Times New Roman"/>
          <w:i/>
          <w:iCs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oppure</w:t>
      </w:r>
    </w:p>
    <w:p w14:paraId="0920CCA0" w14:textId="77777777" w:rsidR="00FD235C" w:rsidRPr="00B17679" w:rsidRDefault="00FD235C" w:rsidP="00FD235C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lastRenderedPageBreak/>
        <w:t>Il Sig./Dott.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la Sig.ra/Dott.ssa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,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delegato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delegata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dal responsabile amministrativo del dipartimento, svolge la funzione di segretario verbalizzante.</w:t>
      </w:r>
    </w:p>
    <w:p w14:paraId="6442848B" w14:textId="77777777" w:rsidR="00FD235C" w:rsidRDefault="00FD235C" w:rsidP="00F1796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</w:p>
    <w:p w14:paraId="7BA17F64" w14:textId="57ADB1D8" w:rsidR="001F590D" w:rsidRDefault="005A66B5" w:rsidP="00F1796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/>
          <w:b/>
          <w:bCs/>
          <w:sz w:val="24"/>
          <w:szCs w:val="24"/>
          <w:lang w:val="it-IT"/>
        </w:rPr>
      </w:pPr>
      <w:r w:rsidRPr="00E32ECE">
        <w:rPr>
          <w:rFonts w:ascii="Fira Sans" w:hAnsi="Fira Sans"/>
          <w:sz w:val="24"/>
          <w:szCs w:val="24"/>
          <w:lang w:val="it-IT"/>
        </w:rPr>
        <w:t xml:space="preserve">I rappresentanti degli studenti in consiglio di dipartimento </w:t>
      </w:r>
      <w:r w:rsidR="00EA35AE" w:rsidRPr="00E32ECE">
        <w:rPr>
          <w:rFonts w:ascii="Fira Sans" w:hAnsi="Fira Sans"/>
          <w:sz w:val="24"/>
          <w:szCs w:val="24"/>
          <w:lang w:val="it-IT"/>
        </w:rPr>
        <w:t xml:space="preserve">intervenuti </w:t>
      </w:r>
      <w:r w:rsidR="001F43E1" w:rsidRPr="00E32ECE">
        <w:rPr>
          <w:rFonts w:ascii="Fira Sans" w:hAnsi="Fira Sans"/>
          <w:sz w:val="24"/>
          <w:szCs w:val="24"/>
          <w:lang w:val="it-IT"/>
        </w:rPr>
        <w:t>discutono sulle disponibilità a ricoprire l</w:t>
      </w:r>
      <w:r w:rsidR="008B64E1">
        <w:rPr>
          <w:rFonts w:ascii="Fira Sans" w:hAnsi="Fira Sans"/>
          <w:sz w:val="24"/>
          <w:szCs w:val="24"/>
          <w:lang w:val="it-IT"/>
        </w:rPr>
        <w:t>e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 caric</w:t>
      </w:r>
      <w:r w:rsidR="008B64E1">
        <w:rPr>
          <w:rFonts w:ascii="Fira Sans" w:hAnsi="Fira Sans"/>
          <w:sz w:val="24"/>
          <w:szCs w:val="24"/>
          <w:lang w:val="it-IT"/>
        </w:rPr>
        <w:t>he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 </w:t>
      </w:r>
      <w:r w:rsidR="00A13B8D">
        <w:rPr>
          <w:rFonts w:ascii="Fira Sans" w:hAnsi="Fira Sans"/>
          <w:sz w:val="24"/>
          <w:szCs w:val="24"/>
          <w:lang w:val="it-IT"/>
        </w:rPr>
        <w:t xml:space="preserve">in oggetto </w:t>
      </w:r>
      <w:r w:rsidR="001F43E1" w:rsidRPr="00E32ECE">
        <w:rPr>
          <w:rFonts w:ascii="Fira Sans" w:hAnsi="Fira Sans"/>
          <w:sz w:val="24"/>
          <w:szCs w:val="24"/>
          <w:lang w:val="it-IT"/>
        </w:rPr>
        <w:t xml:space="preserve">e </w:t>
      </w:r>
      <w:r w:rsidR="00EA35AE" w:rsidRPr="00E32ECE">
        <w:rPr>
          <w:rFonts w:ascii="Fira Sans" w:hAnsi="Fira Sans"/>
          <w:sz w:val="24"/>
          <w:szCs w:val="24"/>
          <w:lang w:val="it-IT"/>
        </w:rPr>
        <w:t>deci</w:t>
      </w:r>
      <w:r w:rsidR="004D381C" w:rsidRPr="00E32ECE">
        <w:rPr>
          <w:rFonts w:ascii="Fira Sans" w:hAnsi="Fira Sans"/>
          <w:sz w:val="24"/>
          <w:szCs w:val="24"/>
          <w:lang w:val="it-IT"/>
        </w:rPr>
        <w:t xml:space="preserve">dono a maggioranza </w:t>
      </w:r>
      <w:r w:rsidR="0077236C" w:rsidRPr="00FD235C">
        <w:rPr>
          <w:rFonts w:ascii="Fira Sans" w:hAnsi="Fira Sans"/>
          <w:b/>
          <w:bCs/>
          <w:sz w:val="24"/>
          <w:szCs w:val="24"/>
          <w:lang w:val="it-IT"/>
        </w:rPr>
        <w:t>di designare</w:t>
      </w:r>
      <w:r w:rsidR="001F590D">
        <w:rPr>
          <w:rFonts w:ascii="Fira Sans" w:hAnsi="Fira Sans"/>
          <w:b/>
          <w:bCs/>
          <w:sz w:val="24"/>
          <w:szCs w:val="24"/>
          <w:lang w:val="it-IT"/>
        </w:rPr>
        <w:t xml:space="preserve"> per il </w:t>
      </w:r>
      <w:proofErr w:type="spellStart"/>
      <w:r w:rsidR="001F590D">
        <w:rPr>
          <w:rFonts w:ascii="Fira Sans" w:hAnsi="Fira Sans"/>
          <w:b/>
          <w:bCs/>
          <w:sz w:val="24"/>
          <w:szCs w:val="24"/>
          <w:lang w:val="it-IT"/>
        </w:rPr>
        <w:t>b.a</w:t>
      </w:r>
      <w:proofErr w:type="spellEnd"/>
      <w:r w:rsidR="001F590D">
        <w:rPr>
          <w:rFonts w:ascii="Fira Sans" w:hAnsi="Fira Sans"/>
          <w:b/>
          <w:bCs/>
          <w:sz w:val="24"/>
          <w:szCs w:val="24"/>
          <w:lang w:val="it-IT"/>
        </w:rPr>
        <w:t>. 2025/2027:</w:t>
      </w:r>
    </w:p>
    <w:p w14:paraId="3046B4C5" w14:textId="5BA5CD7A" w:rsidR="001F590D" w:rsidRDefault="005A66B5" w:rsidP="001F590D">
      <w:pPr>
        <w:pStyle w:val="Paragrafoelenco"/>
        <w:numPr>
          <w:ilvl w:val="0"/>
          <w:numId w:val="16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 xml:space="preserve">il </w:t>
      </w:r>
      <w:r w:rsidR="00D44C23"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Sig</w:t>
      </w:r>
      <w:r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.</w:t>
      </w:r>
      <w:r w:rsidR="00D44C23"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/la Sig.ra</w:t>
      </w:r>
      <w:r w:rsidRPr="001F590D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="001F590D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="0077236C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qual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e</w:t>
      </w:r>
      <w:r w:rsidR="0077236C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rappresentante degli studenti</w:t>
      </w:r>
      <w:r w:rsidRPr="001F590D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1F590D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GIUNTA</w:t>
      </w:r>
      <w:r w:rsidR="00DC70B2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del dipartimento</w:t>
      </w:r>
    </w:p>
    <w:p w14:paraId="6B6DE412" w14:textId="47087F9A" w:rsidR="00CC27E8" w:rsidRPr="001F590D" w:rsidRDefault="008B64E1" w:rsidP="001F590D">
      <w:pPr>
        <w:pStyle w:val="Paragrafoelenco"/>
        <w:numPr>
          <w:ilvl w:val="0"/>
          <w:numId w:val="16"/>
        </w:num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1F590D">
        <w:rPr>
          <w:rFonts w:ascii="Fira Sans" w:hAnsi="Fira Sans"/>
          <w:b/>
          <w:bCs/>
          <w:sz w:val="24"/>
          <w:szCs w:val="24"/>
          <w:highlight w:val="yellow"/>
          <w:lang w:val="it-IT"/>
        </w:rPr>
        <w:t>il Sig./la Sig.ra</w:t>
      </w:r>
      <w:r w:rsidRPr="001F590D">
        <w:rPr>
          <w:rFonts w:ascii="Fira Sans" w:hAnsi="Fira Sans"/>
          <w:b/>
          <w:bCs/>
          <w:sz w:val="24"/>
          <w:szCs w:val="24"/>
          <w:lang w:val="it-IT"/>
        </w:rPr>
        <w:t xml:space="preserve"> ………………………</w:t>
      </w:r>
      <w:r w:rsidR="001F590D">
        <w:rPr>
          <w:rFonts w:ascii="Fira Sans" w:hAnsi="Fira Sans"/>
          <w:b/>
          <w:bCs/>
          <w:sz w:val="24"/>
          <w:szCs w:val="24"/>
          <w:lang w:val="it-IT"/>
        </w:rPr>
        <w:t xml:space="preserve"> 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quale rappresentante degli studenti</w:t>
      </w:r>
      <w:r w:rsidRPr="001F590D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nella </w:t>
      </w:r>
      <w:r w:rsidR="001F590D"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>CONSULTA</w:t>
      </w:r>
      <w:r w:rsidRPr="001F590D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degli studenti</w:t>
      </w:r>
    </w:p>
    <w:p w14:paraId="4A74F9C3" w14:textId="77777777" w:rsidR="00FD235C" w:rsidRPr="00E32ECE" w:rsidRDefault="00FD235C" w:rsidP="00F17969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563C0E5D" w14:textId="6F9E275F" w:rsidR="00F17969" w:rsidRDefault="00F17969" w:rsidP="00F17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>
        <w:rPr>
          <w:rFonts w:ascii="Fira Sans" w:hAnsi="Fira Sans" w:cs="Times New Roman"/>
          <w:sz w:val="24"/>
          <w:szCs w:val="24"/>
          <w:lang w:val="it-IT"/>
        </w:rPr>
        <w:t xml:space="preserve">., terminata la riunione, il presente verbale, </w:t>
      </w:r>
      <w:r w:rsidRPr="00AD5231">
        <w:rPr>
          <w:rFonts w:ascii="Fira Sans" w:hAnsi="Fira Sans" w:cs="Times New Roman"/>
          <w:sz w:val="24"/>
          <w:szCs w:val="24"/>
          <w:lang w:val="it-IT"/>
        </w:rPr>
        <w:t xml:space="preserve">sottoscritto </w:t>
      </w:r>
      <w:r>
        <w:rPr>
          <w:rFonts w:ascii="Fira Sans" w:hAnsi="Fira Sans" w:cs="Times New Roman"/>
          <w:sz w:val="24"/>
          <w:szCs w:val="24"/>
          <w:lang w:val="it-IT"/>
        </w:rPr>
        <w:t xml:space="preserve">dal segretario verbalizzante, viene inviato via </w:t>
      </w:r>
      <w:r>
        <w:rPr>
          <w:rFonts w:ascii="Fira Sans" w:hAnsi="Fira Sans" w:cs="Times New Roman"/>
          <w:i/>
          <w:sz w:val="24"/>
          <w:szCs w:val="24"/>
          <w:lang w:val="it-IT"/>
        </w:rPr>
        <w:t>e-mail</w:t>
      </w:r>
      <w:r>
        <w:rPr>
          <w:rFonts w:ascii="Fira Sans" w:hAnsi="Fira Sans" w:cs="Times New Roman"/>
          <w:sz w:val="24"/>
          <w:szCs w:val="24"/>
          <w:lang w:val="it-IT"/>
        </w:rPr>
        <w:t xml:space="preserve"> al direttore del dipartimento per l’emanazione del decreto di nomina e </w:t>
      </w:r>
      <w:r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58FFF581" w14:textId="77777777" w:rsidR="00ED33FB" w:rsidRP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6E7A2908" w14:textId="77777777" w:rsid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D33FB">
        <w:rPr>
          <w:rFonts w:ascii="Fira Sans" w:hAnsi="Fira Sans" w:cs="Times New Roman"/>
          <w:sz w:val="24"/>
          <w:szCs w:val="24"/>
          <w:lang w:val="it-IT"/>
        </w:rPr>
        <w:t>FIRMA DEL SEGRETARIO VERBALIZZANTE:</w:t>
      </w:r>
    </w:p>
    <w:p w14:paraId="5F850992" w14:textId="77777777" w:rsidR="00ED33FB" w:rsidRDefault="00ED33FB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0DCD1503" w14:textId="77777777" w:rsidR="005A66B5" w:rsidRPr="00E32ECE" w:rsidRDefault="005A66B5" w:rsidP="00ED33FB">
      <w:p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E32ECE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</w:p>
    <w:sectPr w:rsidR="005A66B5" w:rsidRPr="00E32ECE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1640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1F58580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5CB5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A77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AD5231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5C2C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CA1C7EB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4E84E69"/>
    <w:multiLevelType w:val="hybridMultilevel"/>
    <w:tmpl w:val="B28C4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40480"/>
    <w:multiLevelType w:val="hybridMultilevel"/>
    <w:tmpl w:val="BA3AC60E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F217533"/>
    <w:multiLevelType w:val="hybridMultilevel"/>
    <w:tmpl w:val="EE1EA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0D7"/>
    <w:multiLevelType w:val="hybridMultilevel"/>
    <w:tmpl w:val="2EC0F6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DB3D4B"/>
    <w:multiLevelType w:val="hybridMultilevel"/>
    <w:tmpl w:val="57A47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108093">
    <w:abstractNumId w:val="0"/>
  </w:num>
  <w:num w:numId="2" w16cid:durableId="2079672090">
    <w:abstractNumId w:val="11"/>
  </w:num>
  <w:num w:numId="3" w16cid:durableId="1018122777">
    <w:abstractNumId w:val="8"/>
  </w:num>
  <w:num w:numId="4" w16cid:durableId="324818158">
    <w:abstractNumId w:val="2"/>
  </w:num>
  <w:num w:numId="5" w16cid:durableId="1737239198">
    <w:abstractNumId w:val="1"/>
  </w:num>
  <w:num w:numId="6" w16cid:durableId="989015658">
    <w:abstractNumId w:val="9"/>
  </w:num>
  <w:num w:numId="7" w16cid:durableId="1854344662">
    <w:abstractNumId w:val="5"/>
  </w:num>
  <w:num w:numId="8" w16cid:durableId="1668316573">
    <w:abstractNumId w:val="3"/>
  </w:num>
  <w:num w:numId="9" w16cid:durableId="307443473">
    <w:abstractNumId w:val="14"/>
  </w:num>
  <w:num w:numId="10" w16cid:durableId="1973630088">
    <w:abstractNumId w:val="12"/>
  </w:num>
  <w:num w:numId="11" w16cid:durableId="941497237">
    <w:abstractNumId w:val="6"/>
  </w:num>
  <w:num w:numId="12" w16cid:durableId="1795710483">
    <w:abstractNumId w:val="15"/>
  </w:num>
  <w:num w:numId="13" w16cid:durableId="639068297">
    <w:abstractNumId w:val="7"/>
  </w:num>
  <w:num w:numId="14" w16cid:durableId="928776890">
    <w:abstractNumId w:val="13"/>
  </w:num>
  <w:num w:numId="15" w16cid:durableId="132647813">
    <w:abstractNumId w:val="10"/>
  </w:num>
  <w:num w:numId="16" w16cid:durableId="260645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50F21"/>
    <w:rsid w:val="000636BB"/>
    <w:rsid w:val="0006540D"/>
    <w:rsid w:val="00077E65"/>
    <w:rsid w:val="000D17D8"/>
    <w:rsid w:val="000E43EB"/>
    <w:rsid w:val="000E6BFE"/>
    <w:rsid w:val="001009CD"/>
    <w:rsid w:val="00105D65"/>
    <w:rsid w:val="00141C08"/>
    <w:rsid w:val="00193600"/>
    <w:rsid w:val="001A124C"/>
    <w:rsid w:val="001B1C5C"/>
    <w:rsid w:val="001B475C"/>
    <w:rsid w:val="001E7DC4"/>
    <w:rsid w:val="001F43E1"/>
    <w:rsid w:val="001F590D"/>
    <w:rsid w:val="001F5A3B"/>
    <w:rsid w:val="00214B60"/>
    <w:rsid w:val="00226CF8"/>
    <w:rsid w:val="00235565"/>
    <w:rsid w:val="00235B7C"/>
    <w:rsid w:val="002436A4"/>
    <w:rsid w:val="002448A2"/>
    <w:rsid w:val="0025525B"/>
    <w:rsid w:val="0026388C"/>
    <w:rsid w:val="00297891"/>
    <w:rsid w:val="00305F4C"/>
    <w:rsid w:val="003316DE"/>
    <w:rsid w:val="00372B86"/>
    <w:rsid w:val="003853A5"/>
    <w:rsid w:val="003A022B"/>
    <w:rsid w:val="003B2A20"/>
    <w:rsid w:val="003D05EC"/>
    <w:rsid w:val="00450F5E"/>
    <w:rsid w:val="00457331"/>
    <w:rsid w:val="00471D1D"/>
    <w:rsid w:val="0048290C"/>
    <w:rsid w:val="004B0B63"/>
    <w:rsid w:val="004C03BF"/>
    <w:rsid w:val="004D381C"/>
    <w:rsid w:val="004F023B"/>
    <w:rsid w:val="00505743"/>
    <w:rsid w:val="0053445D"/>
    <w:rsid w:val="00586418"/>
    <w:rsid w:val="00595A91"/>
    <w:rsid w:val="00597D21"/>
    <w:rsid w:val="005A66B5"/>
    <w:rsid w:val="005C0332"/>
    <w:rsid w:val="00606EF4"/>
    <w:rsid w:val="00606F27"/>
    <w:rsid w:val="006608CC"/>
    <w:rsid w:val="00700CF7"/>
    <w:rsid w:val="00712023"/>
    <w:rsid w:val="007135DF"/>
    <w:rsid w:val="007376E3"/>
    <w:rsid w:val="0077236C"/>
    <w:rsid w:val="00792A07"/>
    <w:rsid w:val="007C287F"/>
    <w:rsid w:val="007E3992"/>
    <w:rsid w:val="008154C9"/>
    <w:rsid w:val="00830487"/>
    <w:rsid w:val="00856C26"/>
    <w:rsid w:val="008B64E1"/>
    <w:rsid w:val="008B6F1F"/>
    <w:rsid w:val="00916E79"/>
    <w:rsid w:val="0093621C"/>
    <w:rsid w:val="00965F8D"/>
    <w:rsid w:val="00981BAA"/>
    <w:rsid w:val="009A46BA"/>
    <w:rsid w:val="009C3925"/>
    <w:rsid w:val="009E626B"/>
    <w:rsid w:val="00A13B8D"/>
    <w:rsid w:val="00A22951"/>
    <w:rsid w:val="00A827C7"/>
    <w:rsid w:val="00A93990"/>
    <w:rsid w:val="00AC1D4F"/>
    <w:rsid w:val="00AD5231"/>
    <w:rsid w:val="00B26738"/>
    <w:rsid w:val="00B40191"/>
    <w:rsid w:val="00B50D4B"/>
    <w:rsid w:val="00B63C7B"/>
    <w:rsid w:val="00BA0189"/>
    <w:rsid w:val="00BA3B82"/>
    <w:rsid w:val="00BF041B"/>
    <w:rsid w:val="00C06CAF"/>
    <w:rsid w:val="00C143F6"/>
    <w:rsid w:val="00C72971"/>
    <w:rsid w:val="00C743A1"/>
    <w:rsid w:val="00C771DD"/>
    <w:rsid w:val="00CC27E8"/>
    <w:rsid w:val="00CF39EF"/>
    <w:rsid w:val="00D34E33"/>
    <w:rsid w:val="00D44C23"/>
    <w:rsid w:val="00D4692A"/>
    <w:rsid w:val="00D6178D"/>
    <w:rsid w:val="00D638DA"/>
    <w:rsid w:val="00D808AA"/>
    <w:rsid w:val="00D95A6E"/>
    <w:rsid w:val="00DB6063"/>
    <w:rsid w:val="00DC70B2"/>
    <w:rsid w:val="00DE30A5"/>
    <w:rsid w:val="00DF1BDA"/>
    <w:rsid w:val="00E00487"/>
    <w:rsid w:val="00E07BFF"/>
    <w:rsid w:val="00E211C8"/>
    <w:rsid w:val="00E32ECE"/>
    <w:rsid w:val="00E443FA"/>
    <w:rsid w:val="00E65EDA"/>
    <w:rsid w:val="00E81DD4"/>
    <w:rsid w:val="00EA35AE"/>
    <w:rsid w:val="00EA67F6"/>
    <w:rsid w:val="00EB3C84"/>
    <w:rsid w:val="00ED33FB"/>
    <w:rsid w:val="00EF3952"/>
    <w:rsid w:val="00F17969"/>
    <w:rsid w:val="00FA6AC3"/>
    <w:rsid w:val="00FB2B02"/>
    <w:rsid w:val="00FB7EC3"/>
    <w:rsid w:val="00FD235C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8142523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6B5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E32ECE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E32ECE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ED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7</cp:revision>
  <cp:lastPrinted>2013-06-19T07:25:00Z</cp:lastPrinted>
  <dcterms:created xsi:type="dcterms:W3CDTF">2025-07-09T09:33:00Z</dcterms:created>
  <dcterms:modified xsi:type="dcterms:W3CDTF">2025-07-09T10:24:00Z</dcterms:modified>
</cp:coreProperties>
</file>